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D" w:rsidRPr="00F8084D" w:rsidRDefault="00B9483D" w:rsidP="00B9483D">
      <w:pPr>
        <w:shd w:val="clear" w:color="auto" w:fill="FFFFFF"/>
        <w:spacing w:line="365" w:lineRule="exact"/>
        <w:ind w:right="5"/>
        <w:jc w:val="center"/>
        <w:rPr>
          <w:b/>
        </w:rPr>
      </w:pPr>
      <w:r w:rsidRPr="00F8084D">
        <w:rPr>
          <w:b/>
          <w:spacing w:val="-13"/>
        </w:rPr>
        <w:t>РОССИЙСКАЯ</w:t>
      </w:r>
      <w:r>
        <w:rPr>
          <w:b/>
          <w:spacing w:val="-13"/>
        </w:rPr>
        <w:t xml:space="preserve"> </w:t>
      </w:r>
      <w:r w:rsidRPr="00F8084D">
        <w:rPr>
          <w:b/>
          <w:spacing w:val="-13"/>
        </w:rPr>
        <w:t xml:space="preserve"> ФЕДЕРАЦИЯ</w:t>
      </w:r>
    </w:p>
    <w:p w:rsidR="00B9483D" w:rsidRPr="00F8084D" w:rsidRDefault="00B9483D" w:rsidP="00B9483D">
      <w:pPr>
        <w:shd w:val="clear" w:color="auto" w:fill="FFFFFF"/>
        <w:spacing w:line="365" w:lineRule="exact"/>
        <w:ind w:left="38" w:right="5"/>
        <w:jc w:val="center"/>
        <w:rPr>
          <w:b/>
        </w:rPr>
      </w:pPr>
      <w:r w:rsidRPr="00F8084D">
        <w:rPr>
          <w:b/>
          <w:spacing w:val="-13"/>
        </w:rPr>
        <w:t>ВОЛГОГРАДСКАЯ</w:t>
      </w:r>
      <w:r>
        <w:rPr>
          <w:b/>
          <w:spacing w:val="-13"/>
        </w:rPr>
        <w:t xml:space="preserve"> </w:t>
      </w:r>
      <w:r w:rsidRPr="00F8084D">
        <w:rPr>
          <w:b/>
          <w:spacing w:val="-13"/>
        </w:rPr>
        <w:t xml:space="preserve"> ОБЛАСТЬ</w:t>
      </w:r>
    </w:p>
    <w:p w:rsidR="00B9483D" w:rsidRPr="00F8084D" w:rsidRDefault="00B9483D" w:rsidP="00B9483D">
      <w:pPr>
        <w:shd w:val="clear" w:color="auto" w:fill="FFFFFF"/>
        <w:spacing w:line="365" w:lineRule="exact"/>
        <w:ind w:left="53" w:right="5"/>
        <w:jc w:val="center"/>
        <w:rPr>
          <w:b/>
        </w:rPr>
      </w:pPr>
      <w:r w:rsidRPr="00F8084D">
        <w:rPr>
          <w:b/>
          <w:spacing w:val="-15"/>
        </w:rPr>
        <w:t>КОТЕЛЬНИКОВСКИЙ</w:t>
      </w:r>
      <w:r>
        <w:rPr>
          <w:b/>
          <w:spacing w:val="-15"/>
        </w:rPr>
        <w:t xml:space="preserve"> </w:t>
      </w:r>
      <w:r w:rsidRPr="00F8084D">
        <w:rPr>
          <w:b/>
          <w:spacing w:val="-15"/>
        </w:rPr>
        <w:t xml:space="preserve"> МУНИЦИПАЛЬНЫЙ</w:t>
      </w:r>
      <w:r>
        <w:rPr>
          <w:b/>
          <w:spacing w:val="-15"/>
        </w:rPr>
        <w:t xml:space="preserve"> </w:t>
      </w:r>
      <w:r w:rsidRPr="00F8084D">
        <w:rPr>
          <w:b/>
          <w:spacing w:val="-15"/>
        </w:rPr>
        <w:t xml:space="preserve"> РАЙОН</w:t>
      </w:r>
    </w:p>
    <w:p w:rsidR="00B9483D" w:rsidRPr="00F8084D" w:rsidRDefault="00B9483D" w:rsidP="00B9483D">
      <w:pPr>
        <w:shd w:val="clear" w:color="auto" w:fill="FFFFFF"/>
        <w:spacing w:line="365" w:lineRule="exact"/>
        <w:ind w:left="38" w:right="5"/>
        <w:jc w:val="center"/>
        <w:rPr>
          <w:b/>
        </w:rPr>
      </w:pPr>
      <w:r w:rsidRPr="00F8084D">
        <w:rPr>
          <w:b/>
          <w:spacing w:val="-14"/>
        </w:rPr>
        <w:t>СОВЕТ</w:t>
      </w:r>
      <w:r>
        <w:rPr>
          <w:b/>
          <w:spacing w:val="-14"/>
          <w:sz w:val="32"/>
          <w:szCs w:val="32"/>
        </w:rPr>
        <w:t xml:space="preserve"> </w:t>
      </w:r>
      <w:r w:rsidRPr="00F8084D">
        <w:rPr>
          <w:b/>
          <w:spacing w:val="-14"/>
        </w:rPr>
        <w:t xml:space="preserve"> НАРОДНЫХ  ДЕПУТАТОВ</w:t>
      </w:r>
    </w:p>
    <w:p w:rsidR="00C908BB" w:rsidRPr="00FF62DF" w:rsidRDefault="00B9483D" w:rsidP="00B9483D">
      <w:pPr>
        <w:spacing w:line="260" w:lineRule="auto"/>
        <w:ind w:left="1360" w:right="1400"/>
        <w:jc w:val="center"/>
      </w:pPr>
      <w:r>
        <w:rPr>
          <w:b/>
          <w:spacing w:val="-13"/>
        </w:rPr>
        <w:t xml:space="preserve">КРАСНОЯРСКОГО  </w:t>
      </w:r>
      <w:r w:rsidRPr="00F8084D">
        <w:rPr>
          <w:b/>
          <w:spacing w:val="-13"/>
        </w:rPr>
        <w:t xml:space="preserve"> СЕЛЬСКОГО</w:t>
      </w:r>
      <w:r>
        <w:rPr>
          <w:b/>
          <w:spacing w:val="-13"/>
        </w:rPr>
        <w:t xml:space="preserve"> </w:t>
      </w:r>
      <w:r w:rsidRPr="00F8084D">
        <w:rPr>
          <w:b/>
          <w:spacing w:val="-13"/>
        </w:rPr>
        <w:t xml:space="preserve"> ПОСЕЛЕНИЯ</w:t>
      </w:r>
      <w:r w:rsidR="00C908BB" w:rsidRPr="00FF62DF">
        <w:t xml:space="preserve">             </w:t>
      </w:r>
    </w:p>
    <w:p w:rsidR="00C908BB" w:rsidRDefault="00B9483D" w:rsidP="00763CF1">
      <w:pPr>
        <w:shd w:val="clear" w:color="auto" w:fill="FFFFFF"/>
        <w:tabs>
          <w:tab w:val="left" w:pos="7164"/>
        </w:tabs>
        <w:spacing w:before="571" w:line="538" w:lineRule="exact"/>
        <w:ind w:left="34" w:right="5" w:firstLine="3586"/>
      </w:pPr>
      <w:r w:rsidRPr="00F55F9D">
        <w:rPr>
          <w:b/>
        </w:rPr>
        <w:t xml:space="preserve">РЕШЕНИЕ № </w:t>
      </w:r>
      <w:r w:rsidR="00CC5071">
        <w:rPr>
          <w:b/>
        </w:rPr>
        <w:t>22/2</w:t>
      </w:r>
      <w:r w:rsidR="00763CF1">
        <w:rPr>
          <w:b/>
        </w:rPr>
        <w:tab/>
      </w:r>
      <w:r w:rsidRPr="00F55F9D">
        <w:rPr>
          <w:spacing w:val="-6"/>
        </w:rPr>
        <w:br/>
        <w:t xml:space="preserve">    </w:t>
      </w:r>
      <w:r w:rsidR="00CC5071">
        <w:rPr>
          <w:spacing w:val="-6"/>
        </w:rPr>
        <w:t>19.10</w:t>
      </w:r>
      <w:r w:rsidRPr="00F55F9D">
        <w:rPr>
          <w:spacing w:val="-6"/>
        </w:rPr>
        <w:t>.  20</w:t>
      </w:r>
      <w:r w:rsidR="00CC5071">
        <w:rPr>
          <w:spacing w:val="-6"/>
        </w:rPr>
        <w:t>20</w:t>
      </w:r>
      <w:r w:rsidRPr="00F55F9D">
        <w:rPr>
          <w:spacing w:val="-6"/>
        </w:rPr>
        <w:t xml:space="preserve">г.                               </w:t>
      </w:r>
      <w:r w:rsidR="00763CF1">
        <w:rPr>
          <w:spacing w:val="-6"/>
        </w:rPr>
        <w:t xml:space="preserve">                               </w:t>
      </w:r>
      <w:r w:rsidRPr="00F55F9D">
        <w:rPr>
          <w:spacing w:val="-6"/>
        </w:rPr>
        <w:t xml:space="preserve">              х</w:t>
      </w:r>
      <w:proofErr w:type="gramStart"/>
      <w:r w:rsidRPr="00F55F9D">
        <w:rPr>
          <w:spacing w:val="-6"/>
        </w:rPr>
        <w:t>.К</w:t>
      </w:r>
      <w:proofErr w:type="gramEnd"/>
      <w:r w:rsidRPr="00F55F9D">
        <w:rPr>
          <w:spacing w:val="-6"/>
        </w:rPr>
        <w:t>расноярский</w:t>
      </w:r>
    </w:p>
    <w:p w:rsidR="002B6836" w:rsidRPr="002B6836" w:rsidRDefault="00C908BB" w:rsidP="002B6836">
      <w:r w:rsidRPr="002B6836">
        <w:rPr>
          <w:rStyle w:val="FontStyle16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2B6836" w:rsidRPr="002B6836">
        <w:rPr>
          <w:rStyle w:val="FontStyle16"/>
          <w:b w:val="0"/>
          <w:sz w:val="28"/>
          <w:szCs w:val="28"/>
        </w:rPr>
        <w:t>Красноярского</w:t>
      </w:r>
      <w:r w:rsidRPr="002B6836">
        <w:rPr>
          <w:rStyle w:val="FontStyle16"/>
          <w:b w:val="0"/>
          <w:sz w:val="28"/>
          <w:szCs w:val="28"/>
        </w:rPr>
        <w:t xml:space="preserve"> сельского  поселения</w:t>
      </w:r>
      <w:r w:rsidRPr="002B6836">
        <w:rPr>
          <w:rStyle w:val="FontStyle16"/>
          <w:sz w:val="28"/>
          <w:szCs w:val="28"/>
        </w:rPr>
        <w:t xml:space="preserve">   </w:t>
      </w:r>
      <w:r w:rsidRPr="002B6836">
        <w:t xml:space="preserve">от </w:t>
      </w:r>
      <w:r w:rsidR="002B6836" w:rsidRPr="002B6836">
        <w:t>27.06.2018</w:t>
      </w:r>
      <w:r w:rsidRPr="002B6836">
        <w:t xml:space="preserve"> г</w:t>
      </w:r>
      <w:r w:rsidR="002B6836">
        <w:t xml:space="preserve">ода </w:t>
      </w:r>
      <w:r w:rsidRPr="002B6836">
        <w:t xml:space="preserve">№ </w:t>
      </w:r>
      <w:r w:rsidR="002B6836" w:rsidRPr="002B6836">
        <w:t>98/1</w:t>
      </w:r>
      <w:proofErr w:type="gramStart"/>
      <w:r w:rsidRPr="002B6836">
        <w:t xml:space="preserve"> </w:t>
      </w:r>
      <w:r w:rsidR="002B6836" w:rsidRPr="002B6836">
        <w:t>О</w:t>
      </w:r>
      <w:proofErr w:type="gramEnd"/>
      <w:r w:rsidR="002B6836" w:rsidRPr="002B6836">
        <w:t>б утверждении «Правил благоустройства, обеспечения  чистоты и порядка на территории</w:t>
      </w:r>
      <w:r w:rsidR="002B6836">
        <w:t xml:space="preserve"> </w:t>
      </w:r>
      <w:r w:rsidR="002B6836" w:rsidRPr="002B6836">
        <w:t>Красноярского сельского поселения»</w:t>
      </w:r>
    </w:p>
    <w:p w:rsidR="002B6836" w:rsidRDefault="002B6836" w:rsidP="002B6836">
      <w:pPr>
        <w:rPr>
          <w:b/>
          <w:sz w:val="24"/>
          <w:szCs w:val="24"/>
        </w:rPr>
      </w:pPr>
    </w:p>
    <w:p w:rsidR="00C908BB" w:rsidRPr="00B57C5E" w:rsidRDefault="00C908BB" w:rsidP="002B6836">
      <w:pPr>
        <w:rPr>
          <w:rStyle w:val="FontStyle16"/>
          <w:rFonts w:ascii="Cambria" w:hAnsi="Cambria"/>
          <w:b w:val="0"/>
          <w:bCs w:val="0"/>
          <w:color w:val="2F2F2F"/>
          <w:spacing w:val="12"/>
          <w:sz w:val="28"/>
          <w:szCs w:val="28"/>
          <w:u w:val="single"/>
        </w:rPr>
      </w:pPr>
    </w:p>
    <w:p w:rsidR="00C908BB" w:rsidRDefault="00C908BB" w:rsidP="00C908BB">
      <w:pPr>
        <w:pStyle w:val="a3"/>
        <w:rPr>
          <w:sz w:val="28"/>
          <w:szCs w:val="28"/>
        </w:rPr>
      </w:pPr>
      <w:r w:rsidRPr="00FF62DF">
        <w:t xml:space="preserve">     </w:t>
      </w:r>
      <w:r w:rsidR="002B6836">
        <w:t xml:space="preserve">  </w:t>
      </w:r>
      <w:r w:rsidRPr="00704285">
        <w:rPr>
          <w:color w:val="000000"/>
          <w:sz w:val="28"/>
          <w:szCs w:val="28"/>
          <w:shd w:val="clear" w:color="auto" w:fill="FFFFFF"/>
        </w:rPr>
        <w:t>В  соответствии с  Федеральным  законом  от 6 октября 2003 года № 131-ФЗ "Об общих принципах организации местного самоуправления в Российской Федерации"</w:t>
      </w:r>
      <w:proofErr w:type="gramStart"/>
      <w:r w:rsidRPr="00704285">
        <w:rPr>
          <w:color w:val="000000"/>
          <w:sz w:val="28"/>
          <w:szCs w:val="28"/>
          <w:shd w:val="clear" w:color="auto" w:fill="FFFFFF"/>
        </w:rPr>
        <w:t>,З</w:t>
      </w:r>
      <w:proofErr w:type="gramEnd"/>
      <w:r w:rsidRPr="00704285">
        <w:rPr>
          <w:color w:val="000000"/>
          <w:sz w:val="28"/>
          <w:szCs w:val="28"/>
          <w:shd w:val="clear" w:color="auto" w:fill="FFFFFF"/>
        </w:rPr>
        <w:t xml:space="preserve">аконом Волгоградской области  от 11.06.2008 г. № 1693-ОД «Кодекс Волгоградской области об  административной  ответственности »,   Уставом </w:t>
      </w:r>
      <w:r w:rsidR="002B6836">
        <w:rPr>
          <w:color w:val="000000"/>
          <w:sz w:val="28"/>
          <w:szCs w:val="28"/>
          <w:shd w:val="clear" w:color="auto" w:fill="FFFFFF"/>
        </w:rPr>
        <w:t>Красноярского</w:t>
      </w:r>
      <w:r w:rsidRPr="00704285">
        <w:rPr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Pr="00704285">
        <w:rPr>
          <w:sz w:val="28"/>
          <w:szCs w:val="28"/>
        </w:rPr>
        <w:t xml:space="preserve">  с целью создания и сохранения благоприятных условий проживания населения , поддержания надлежащего  уровня благоустройства на территории </w:t>
      </w:r>
      <w:r w:rsidR="002B6836">
        <w:rPr>
          <w:sz w:val="28"/>
          <w:szCs w:val="28"/>
        </w:rPr>
        <w:t>Красноярского</w:t>
      </w:r>
      <w:r w:rsidRPr="00704285">
        <w:rPr>
          <w:sz w:val="28"/>
          <w:szCs w:val="28"/>
        </w:rPr>
        <w:t xml:space="preserve"> сельского  поселения </w:t>
      </w:r>
      <w:proofErr w:type="spellStart"/>
      <w:r w:rsidRPr="00704285">
        <w:rPr>
          <w:sz w:val="28"/>
          <w:szCs w:val="28"/>
        </w:rPr>
        <w:t>Котельниковского</w:t>
      </w:r>
      <w:proofErr w:type="spellEnd"/>
      <w:r w:rsidRPr="00704285">
        <w:rPr>
          <w:sz w:val="28"/>
          <w:szCs w:val="28"/>
        </w:rPr>
        <w:t xml:space="preserve">  муниципального  района , Совет народных депутатов  </w:t>
      </w:r>
      <w:r w:rsidR="002B6836">
        <w:rPr>
          <w:sz w:val="28"/>
          <w:szCs w:val="28"/>
        </w:rPr>
        <w:t>Красноярского</w:t>
      </w:r>
      <w:r w:rsidRPr="00704285">
        <w:rPr>
          <w:sz w:val="28"/>
          <w:szCs w:val="28"/>
        </w:rPr>
        <w:t xml:space="preserve"> сельского </w:t>
      </w:r>
      <w:r w:rsidRPr="00704285">
        <w:rPr>
          <w:i/>
          <w:sz w:val="28"/>
          <w:szCs w:val="28"/>
        </w:rPr>
        <w:t xml:space="preserve"> </w:t>
      </w:r>
      <w:r w:rsidRPr="00704285">
        <w:rPr>
          <w:sz w:val="28"/>
          <w:szCs w:val="28"/>
        </w:rPr>
        <w:t xml:space="preserve">поселения </w:t>
      </w:r>
      <w:proofErr w:type="spellStart"/>
      <w:r w:rsidRPr="00704285">
        <w:rPr>
          <w:sz w:val="28"/>
          <w:szCs w:val="28"/>
        </w:rPr>
        <w:t>Котельниковского</w:t>
      </w:r>
      <w:proofErr w:type="spellEnd"/>
      <w:r w:rsidRPr="00704285">
        <w:rPr>
          <w:sz w:val="28"/>
          <w:szCs w:val="28"/>
        </w:rPr>
        <w:t xml:space="preserve">  муниципального  района </w:t>
      </w:r>
      <w:bookmarkStart w:id="0" w:name="sub_1"/>
      <w:r w:rsidRPr="00704285">
        <w:rPr>
          <w:sz w:val="28"/>
          <w:szCs w:val="28"/>
        </w:rPr>
        <w:t>решил:</w:t>
      </w:r>
    </w:p>
    <w:p w:rsidR="002B6836" w:rsidRPr="00704285" w:rsidRDefault="00C908BB" w:rsidP="002B6836">
      <w:r w:rsidRPr="00704285">
        <w:t xml:space="preserve">     1. Внести в </w:t>
      </w:r>
      <w:r w:rsidRPr="00704285">
        <w:rPr>
          <w:rStyle w:val="FontStyle16"/>
          <w:b w:val="0"/>
          <w:sz w:val="28"/>
          <w:szCs w:val="28"/>
        </w:rPr>
        <w:t xml:space="preserve">Решение Совета народных депутатов </w:t>
      </w:r>
      <w:r w:rsidR="002B6836">
        <w:rPr>
          <w:rStyle w:val="FontStyle16"/>
          <w:b w:val="0"/>
          <w:sz w:val="28"/>
          <w:szCs w:val="28"/>
        </w:rPr>
        <w:t xml:space="preserve">Красноярского </w:t>
      </w:r>
      <w:r w:rsidRPr="00704285">
        <w:rPr>
          <w:rStyle w:val="FontStyle16"/>
          <w:b w:val="0"/>
          <w:sz w:val="28"/>
          <w:szCs w:val="28"/>
        </w:rPr>
        <w:t>сельского  поселения</w:t>
      </w:r>
      <w:r w:rsidRPr="00704285">
        <w:rPr>
          <w:rStyle w:val="FontStyle16"/>
          <w:sz w:val="28"/>
          <w:szCs w:val="28"/>
        </w:rPr>
        <w:t xml:space="preserve">   </w:t>
      </w:r>
      <w:bookmarkStart w:id="1" w:name="sub_3"/>
      <w:bookmarkEnd w:id="0"/>
      <w:r w:rsidR="002B6836" w:rsidRPr="002B6836">
        <w:t>от 27.06.2018 г</w:t>
      </w:r>
      <w:r w:rsidR="002B6836">
        <w:t xml:space="preserve">ода </w:t>
      </w:r>
      <w:r w:rsidR="002B6836" w:rsidRPr="002B6836">
        <w:t>№ 98/1</w:t>
      </w:r>
      <w:proofErr w:type="gramStart"/>
      <w:r w:rsidR="002B6836" w:rsidRPr="002B6836">
        <w:t xml:space="preserve"> О</w:t>
      </w:r>
      <w:proofErr w:type="gramEnd"/>
      <w:r w:rsidR="002B6836" w:rsidRPr="002B6836">
        <w:t>б утверждении «Правил благоустройства, обеспечения  чистоты и порядка на территории</w:t>
      </w:r>
      <w:r w:rsidR="002B6836">
        <w:t xml:space="preserve"> </w:t>
      </w:r>
      <w:r w:rsidR="002B6836" w:rsidRPr="002B6836">
        <w:t>Красноярского сельского поселения»</w:t>
      </w:r>
      <w:r w:rsidR="002B6836">
        <w:t xml:space="preserve">, </w:t>
      </w:r>
      <w:r w:rsidRPr="00704285">
        <w:t>следующие изменения и дополнения:</w:t>
      </w:r>
    </w:p>
    <w:p w:rsidR="00955EA6" w:rsidRPr="00D411C0" w:rsidRDefault="00B9483D" w:rsidP="00B9483D">
      <w:pPr>
        <w:spacing w:after="1" w:line="220" w:lineRule="atLeast"/>
        <w:jc w:val="both"/>
      </w:pPr>
      <w:r>
        <w:t xml:space="preserve">      </w:t>
      </w:r>
      <w:proofErr w:type="gramStart"/>
      <w:r w:rsidR="00C908BB" w:rsidRPr="00704285">
        <w:t xml:space="preserve">1.1. </w:t>
      </w:r>
      <w:r w:rsidR="002B6836">
        <w:t>п. 2.8 п.2</w:t>
      </w:r>
      <w:r w:rsidR="00C908BB" w:rsidRPr="00704285">
        <w:t xml:space="preserve">   Правил </w:t>
      </w:r>
      <w:r w:rsidR="00955EA6">
        <w:t>благоустройства, «</w:t>
      </w:r>
      <w:r w:rsidR="00955EA6" w:rsidRPr="00D411C0"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               в местах отдыха населения, а также допускать лошадей, собак и других домашних животных в водоемы в местах, отведенных для массового купания</w:t>
      </w:r>
      <w:proofErr w:type="gramEnd"/>
      <w:r w:rsidR="00955EA6" w:rsidRPr="00D411C0">
        <w:t xml:space="preserve"> населения</w:t>
      </w:r>
      <w:r w:rsidR="00955EA6">
        <w:t>», исключить.</w:t>
      </w:r>
    </w:p>
    <w:p w:rsidR="00955EA6" w:rsidRDefault="00C908BB" w:rsidP="00955EA6">
      <w:pPr>
        <w:jc w:val="both"/>
        <w:rPr>
          <w:color w:val="000000"/>
        </w:rPr>
      </w:pPr>
      <w:r w:rsidRPr="00F6747B">
        <w:t xml:space="preserve">     1.2. </w:t>
      </w:r>
      <w:bookmarkEnd w:id="1"/>
      <w:r w:rsidR="00955EA6">
        <w:t>п. 8.4.5. «</w:t>
      </w:r>
      <w:r w:rsidR="00955EA6" w:rsidRPr="00917470">
        <w:rPr>
          <w:color w:val="000000"/>
        </w:rPr>
        <w:t>Владельцы собак, имеющие в своем пользовании земельный участок (огород, дачу и т.п.), могут содержать собак в свободном выгуле только на хорошо огороженной территории. О наличии собаки должна быть сделана предупреждающая надпись при входе на участок</w:t>
      </w:r>
      <w:r w:rsidR="00955EA6">
        <w:rPr>
          <w:color w:val="000000"/>
        </w:rPr>
        <w:t>», исключить</w:t>
      </w:r>
      <w:r w:rsidR="00955EA6" w:rsidRPr="00917470">
        <w:rPr>
          <w:color w:val="000000"/>
        </w:rPr>
        <w:t>.</w:t>
      </w:r>
    </w:p>
    <w:p w:rsidR="00955EA6" w:rsidRPr="00917470" w:rsidRDefault="00B9483D" w:rsidP="00955EA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955EA6">
        <w:rPr>
          <w:color w:val="000000"/>
        </w:rPr>
        <w:t>1.3. п. 8.4.11 «</w:t>
      </w:r>
      <w:r w:rsidR="00955EA6" w:rsidRPr="00917470">
        <w:rPr>
          <w:color w:val="000000"/>
        </w:rPr>
        <w:t>При выгуле собак владельцы обязаны соблюдать следующие требования:</w:t>
      </w:r>
    </w:p>
    <w:p w:rsidR="00955EA6" w:rsidRPr="00917470" w:rsidRDefault="00955EA6" w:rsidP="00955EA6">
      <w:pPr>
        <w:jc w:val="both"/>
        <w:rPr>
          <w:color w:val="000000"/>
        </w:rPr>
      </w:pPr>
      <w:r w:rsidRPr="00917470">
        <w:rPr>
          <w:color w:val="000000"/>
        </w:rPr>
        <w:t>- определять самостоятельно до официального определения территории выгул собаки при неукоснительном соблюдении настоящих Правил и обеспечении безопасности для окружающих;</w:t>
      </w:r>
    </w:p>
    <w:p w:rsidR="00955EA6" w:rsidRPr="00917470" w:rsidRDefault="00955EA6" w:rsidP="00955EA6">
      <w:pPr>
        <w:jc w:val="both"/>
        <w:rPr>
          <w:color w:val="000000"/>
        </w:rPr>
      </w:pPr>
      <w:r w:rsidRPr="00917470">
        <w:rPr>
          <w:color w:val="000000"/>
        </w:rPr>
        <w:t>-  осуществлять выгул собак, как правило, с 6.00 до 23.00 часов. При выгуле собак в другое время принимать меры по обеспечению тишины;</w:t>
      </w:r>
    </w:p>
    <w:p w:rsidR="00955EA6" w:rsidRPr="00917470" w:rsidRDefault="00955EA6" w:rsidP="00955EA6">
      <w:pPr>
        <w:jc w:val="both"/>
        <w:rPr>
          <w:color w:val="000000"/>
        </w:rPr>
      </w:pPr>
      <w:r w:rsidRPr="00917470">
        <w:rPr>
          <w:color w:val="000000"/>
        </w:rPr>
        <w:t>- иметь при себе совок и пакет для сбора экскрементов;</w:t>
      </w:r>
    </w:p>
    <w:p w:rsidR="00955EA6" w:rsidRPr="00917470" w:rsidRDefault="00955EA6" w:rsidP="00955EA6">
      <w:pPr>
        <w:jc w:val="both"/>
        <w:rPr>
          <w:color w:val="000000"/>
        </w:rPr>
      </w:pPr>
      <w:proofErr w:type="gramStart"/>
      <w:r w:rsidRPr="00917470">
        <w:rPr>
          <w:color w:val="000000"/>
        </w:rPr>
        <w:t>- выводить собак из жилых помещений, домов, изолированных территорий в общие дворы, на улиц только на коротком поводке и в наморднике;</w:t>
      </w:r>
      <w:proofErr w:type="gramEnd"/>
    </w:p>
    <w:p w:rsidR="00C908BB" w:rsidRPr="00B9483D" w:rsidRDefault="00955EA6" w:rsidP="00B9483D">
      <w:pPr>
        <w:jc w:val="both"/>
        <w:rPr>
          <w:color w:val="000000"/>
        </w:rPr>
      </w:pPr>
      <w:r w:rsidRPr="00917470">
        <w:rPr>
          <w:color w:val="000000"/>
        </w:rPr>
        <w:t>- брать собак на короткий поводок в общественных местах, а также в местах скопления людей в целях исключения угрозы жизни и здоровью людей и животных; при переходе через улицу, вблизи магистралей - во избежание дорожно-транспортных происшествий и гибели животных на проезжей части дороги</w:t>
      </w:r>
      <w:r>
        <w:rPr>
          <w:color w:val="000000"/>
        </w:rPr>
        <w:t>», исключить.</w:t>
      </w:r>
    </w:p>
    <w:p w:rsidR="00C908BB" w:rsidRPr="00704285" w:rsidRDefault="00B9483D" w:rsidP="00C908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8BB" w:rsidRPr="00704285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63CF1" w:rsidRDefault="00763CF1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CF1" w:rsidRDefault="00763CF1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CF1" w:rsidRDefault="00763CF1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CF1" w:rsidRDefault="00763CF1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EA6" w:rsidRDefault="00955EA6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42350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</w:p>
    <w:p w:rsidR="00E857D7" w:rsidRDefault="00955EA6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3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2350">
        <w:rPr>
          <w:rFonts w:ascii="Times New Roman" w:hAnsi="Times New Roman" w:cs="Times New Roman"/>
          <w:sz w:val="28"/>
          <w:szCs w:val="28"/>
        </w:rPr>
        <w:t xml:space="preserve">   Н. В. Кравченко        </w:t>
      </w: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7D7" w:rsidRDefault="00E857D7" w:rsidP="00955EA6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42" w:rsidRPr="00763CF1" w:rsidRDefault="00841342" w:rsidP="00763CF1">
      <w:pPr>
        <w:pStyle w:val="ConsNormal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342" w:rsidRPr="00763CF1" w:rsidSect="008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BB"/>
    <w:rsid w:val="00000D89"/>
    <w:rsid w:val="00001159"/>
    <w:rsid w:val="00002DF2"/>
    <w:rsid w:val="00004A4F"/>
    <w:rsid w:val="00004D77"/>
    <w:rsid w:val="000063A3"/>
    <w:rsid w:val="000074E0"/>
    <w:rsid w:val="00007916"/>
    <w:rsid w:val="00013BBB"/>
    <w:rsid w:val="00014B48"/>
    <w:rsid w:val="00017EFC"/>
    <w:rsid w:val="0002203C"/>
    <w:rsid w:val="000236DE"/>
    <w:rsid w:val="00024936"/>
    <w:rsid w:val="000256DF"/>
    <w:rsid w:val="00027C92"/>
    <w:rsid w:val="00030504"/>
    <w:rsid w:val="0004178A"/>
    <w:rsid w:val="000424B8"/>
    <w:rsid w:val="000424EF"/>
    <w:rsid w:val="000426CB"/>
    <w:rsid w:val="00042969"/>
    <w:rsid w:val="00057A2D"/>
    <w:rsid w:val="00060F55"/>
    <w:rsid w:val="000659E1"/>
    <w:rsid w:val="000664EC"/>
    <w:rsid w:val="00070938"/>
    <w:rsid w:val="000756FA"/>
    <w:rsid w:val="00080300"/>
    <w:rsid w:val="000851A4"/>
    <w:rsid w:val="00091720"/>
    <w:rsid w:val="0009400D"/>
    <w:rsid w:val="00094720"/>
    <w:rsid w:val="00094B01"/>
    <w:rsid w:val="000959FE"/>
    <w:rsid w:val="000A7076"/>
    <w:rsid w:val="000B0176"/>
    <w:rsid w:val="000B10AE"/>
    <w:rsid w:val="000B37A7"/>
    <w:rsid w:val="000B6732"/>
    <w:rsid w:val="000B77F9"/>
    <w:rsid w:val="000B7F13"/>
    <w:rsid w:val="000C7F1F"/>
    <w:rsid w:val="000D03CF"/>
    <w:rsid w:val="000D0F06"/>
    <w:rsid w:val="000D1887"/>
    <w:rsid w:val="000D1C84"/>
    <w:rsid w:val="000D377B"/>
    <w:rsid w:val="000D4DE1"/>
    <w:rsid w:val="000E0F6D"/>
    <w:rsid w:val="000E3087"/>
    <w:rsid w:val="000E7D5F"/>
    <w:rsid w:val="000F008E"/>
    <w:rsid w:val="000F2F3A"/>
    <w:rsid w:val="000F69EA"/>
    <w:rsid w:val="00101630"/>
    <w:rsid w:val="00101725"/>
    <w:rsid w:val="00104DBE"/>
    <w:rsid w:val="00107E8C"/>
    <w:rsid w:val="00112257"/>
    <w:rsid w:val="00112A09"/>
    <w:rsid w:val="00116764"/>
    <w:rsid w:val="001168F2"/>
    <w:rsid w:val="001264A6"/>
    <w:rsid w:val="00133324"/>
    <w:rsid w:val="00135B66"/>
    <w:rsid w:val="001362D4"/>
    <w:rsid w:val="00140AED"/>
    <w:rsid w:val="00141CB8"/>
    <w:rsid w:val="00141D3A"/>
    <w:rsid w:val="00141FA6"/>
    <w:rsid w:val="0014647A"/>
    <w:rsid w:val="00156AB9"/>
    <w:rsid w:val="00157803"/>
    <w:rsid w:val="00160993"/>
    <w:rsid w:val="0016123A"/>
    <w:rsid w:val="001643CE"/>
    <w:rsid w:val="00164C26"/>
    <w:rsid w:val="00167589"/>
    <w:rsid w:val="00176EEB"/>
    <w:rsid w:val="00182597"/>
    <w:rsid w:val="00183ACF"/>
    <w:rsid w:val="0018462B"/>
    <w:rsid w:val="00185014"/>
    <w:rsid w:val="00186B4D"/>
    <w:rsid w:val="00192410"/>
    <w:rsid w:val="001927C9"/>
    <w:rsid w:val="00192B81"/>
    <w:rsid w:val="00193B63"/>
    <w:rsid w:val="001941D0"/>
    <w:rsid w:val="00197E3F"/>
    <w:rsid w:val="00197F22"/>
    <w:rsid w:val="001A36B2"/>
    <w:rsid w:val="001A4914"/>
    <w:rsid w:val="001B46E6"/>
    <w:rsid w:val="001B65F4"/>
    <w:rsid w:val="001C0D50"/>
    <w:rsid w:val="001C1269"/>
    <w:rsid w:val="001D294E"/>
    <w:rsid w:val="001D4C74"/>
    <w:rsid w:val="001E170F"/>
    <w:rsid w:val="001E1B8C"/>
    <w:rsid w:val="001E22F6"/>
    <w:rsid w:val="001E2F12"/>
    <w:rsid w:val="001E39D0"/>
    <w:rsid w:val="001E3A5E"/>
    <w:rsid w:val="001E5F07"/>
    <w:rsid w:val="00201E47"/>
    <w:rsid w:val="00204CE0"/>
    <w:rsid w:val="002051EA"/>
    <w:rsid w:val="00207BE4"/>
    <w:rsid w:val="00212F6D"/>
    <w:rsid w:val="00213F04"/>
    <w:rsid w:val="0022423B"/>
    <w:rsid w:val="00224450"/>
    <w:rsid w:val="0022688C"/>
    <w:rsid w:val="002327EC"/>
    <w:rsid w:val="002339FD"/>
    <w:rsid w:val="002340A6"/>
    <w:rsid w:val="00237D0A"/>
    <w:rsid w:val="0024135B"/>
    <w:rsid w:val="002422B3"/>
    <w:rsid w:val="00246C78"/>
    <w:rsid w:val="00252597"/>
    <w:rsid w:val="00253191"/>
    <w:rsid w:val="0025500D"/>
    <w:rsid w:val="002627E7"/>
    <w:rsid w:val="002660F8"/>
    <w:rsid w:val="00270B6E"/>
    <w:rsid w:val="002800A9"/>
    <w:rsid w:val="002808B1"/>
    <w:rsid w:val="00280C80"/>
    <w:rsid w:val="00280D99"/>
    <w:rsid w:val="00283EAD"/>
    <w:rsid w:val="00285530"/>
    <w:rsid w:val="00290EE3"/>
    <w:rsid w:val="002945B1"/>
    <w:rsid w:val="002A3E6B"/>
    <w:rsid w:val="002B23DC"/>
    <w:rsid w:val="002B6836"/>
    <w:rsid w:val="002B763B"/>
    <w:rsid w:val="002B7995"/>
    <w:rsid w:val="002C2358"/>
    <w:rsid w:val="002C45C6"/>
    <w:rsid w:val="002C6D68"/>
    <w:rsid w:val="002D046F"/>
    <w:rsid w:val="002D1637"/>
    <w:rsid w:val="002D52E8"/>
    <w:rsid w:val="002E2B9E"/>
    <w:rsid w:val="002F396D"/>
    <w:rsid w:val="002F3DD2"/>
    <w:rsid w:val="002F55E3"/>
    <w:rsid w:val="0030338B"/>
    <w:rsid w:val="00314EA0"/>
    <w:rsid w:val="00323C88"/>
    <w:rsid w:val="00327B39"/>
    <w:rsid w:val="0033139D"/>
    <w:rsid w:val="00331CBC"/>
    <w:rsid w:val="00333C99"/>
    <w:rsid w:val="00337312"/>
    <w:rsid w:val="003414F2"/>
    <w:rsid w:val="0034713B"/>
    <w:rsid w:val="0035020E"/>
    <w:rsid w:val="00356EBF"/>
    <w:rsid w:val="00360426"/>
    <w:rsid w:val="0036303F"/>
    <w:rsid w:val="00363CCC"/>
    <w:rsid w:val="00367F49"/>
    <w:rsid w:val="00371656"/>
    <w:rsid w:val="00371793"/>
    <w:rsid w:val="00372C06"/>
    <w:rsid w:val="00375AF8"/>
    <w:rsid w:val="003820CD"/>
    <w:rsid w:val="0038476A"/>
    <w:rsid w:val="003869B6"/>
    <w:rsid w:val="003909B2"/>
    <w:rsid w:val="00391648"/>
    <w:rsid w:val="00392E41"/>
    <w:rsid w:val="003933E3"/>
    <w:rsid w:val="00393444"/>
    <w:rsid w:val="00393734"/>
    <w:rsid w:val="003946E2"/>
    <w:rsid w:val="00395AA9"/>
    <w:rsid w:val="003971F2"/>
    <w:rsid w:val="003A33C4"/>
    <w:rsid w:val="003A4B06"/>
    <w:rsid w:val="003A54AA"/>
    <w:rsid w:val="003A63CF"/>
    <w:rsid w:val="003B03B6"/>
    <w:rsid w:val="003B2743"/>
    <w:rsid w:val="003C1979"/>
    <w:rsid w:val="003C22CF"/>
    <w:rsid w:val="003D5724"/>
    <w:rsid w:val="003E2C9A"/>
    <w:rsid w:val="003E41ED"/>
    <w:rsid w:val="003E54B5"/>
    <w:rsid w:val="003E5D84"/>
    <w:rsid w:val="003F76C7"/>
    <w:rsid w:val="003F7E1F"/>
    <w:rsid w:val="00400F38"/>
    <w:rsid w:val="00401015"/>
    <w:rsid w:val="00413BAC"/>
    <w:rsid w:val="0042584F"/>
    <w:rsid w:val="00427262"/>
    <w:rsid w:val="004335F8"/>
    <w:rsid w:val="00435897"/>
    <w:rsid w:val="0043726F"/>
    <w:rsid w:val="00440B65"/>
    <w:rsid w:val="00441B1F"/>
    <w:rsid w:val="00450EB6"/>
    <w:rsid w:val="00451482"/>
    <w:rsid w:val="00453CCA"/>
    <w:rsid w:val="00462ADC"/>
    <w:rsid w:val="004668E3"/>
    <w:rsid w:val="00466AF3"/>
    <w:rsid w:val="00470C21"/>
    <w:rsid w:val="004734DF"/>
    <w:rsid w:val="00474B32"/>
    <w:rsid w:val="004868D0"/>
    <w:rsid w:val="00492B10"/>
    <w:rsid w:val="00492D54"/>
    <w:rsid w:val="00492FED"/>
    <w:rsid w:val="004A090C"/>
    <w:rsid w:val="004A39F7"/>
    <w:rsid w:val="004A3AEB"/>
    <w:rsid w:val="004A65DF"/>
    <w:rsid w:val="004A70CC"/>
    <w:rsid w:val="004C5448"/>
    <w:rsid w:val="004C7D06"/>
    <w:rsid w:val="004D09D3"/>
    <w:rsid w:val="004D6584"/>
    <w:rsid w:val="004E3D58"/>
    <w:rsid w:val="004E48B1"/>
    <w:rsid w:val="004E7067"/>
    <w:rsid w:val="004F0903"/>
    <w:rsid w:val="004F23CC"/>
    <w:rsid w:val="004F2AE9"/>
    <w:rsid w:val="004F7BF0"/>
    <w:rsid w:val="0050089C"/>
    <w:rsid w:val="00501A77"/>
    <w:rsid w:val="00503BA9"/>
    <w:rsid w:val="00506986"/>
    <w:rsid w:val="00513652"/>
    <w:rsid w:val="00513AEB"/>
    <w:rsid w:val="0051799F"/>
    <w:rsid w:val="00517E3F"/>
    <w:rsid w:val="0052192C"/>
    <w:rsid w:val="00522F58"/>
    <w:rsid w:val="005260A2"/>
    <w:rsid w:val="00526401"/>
    <w:rsid w:val="00526836"/>
    <w:rsid w:val="00527C86"/>
    <w:rsid w:val="00531104"/>
    <w:rsid w:val="00532CC7"/>
    <w:rsid w:val="005330B1"/>
    <w:rsid w:val="00537493"/>
    <w:rsid w:val="00540D5E"/>
    <w:rsid w:val="005412A3"/>
    <w:rsid w:val="00541883"/>
    <w:rsid w:val="005451E1"/>
    <w:rsid w:val="00551FA5"/>
    <w:rsid w:val="00552872"/>
    <w:rsid w:val="00561D1D"/>
    <w:rsid w:val="005621D6"/>
    <w:rsid w:val="005651C7"/>
    <w:rsid w:val="00566EF9"/>
    <w:rsid w:val="00571877"/>
    <w:rsid w:val="00576CCB"/>
    <w:rsid w:val="00583D8E"/>
    <w:rsid w:val="00583E1A"/>
    <w:rsid w:val="00587C90"/>
    <w:rsid w:val="00592B6D"/>
    <w:rsid w:val="005A0FA9"/>
    <w:rsid w:val="005A5088"/>
    <w:rsid w:val="005A5C4C"/>
    <w:rsid w:val="005B0FE8"/>
    <w:rsid w:val="005B2CA8"/>
    <w:rsid w:val="005B3678"/>
    <w:rsid w:val="005B464B"/>
    <w:rsid w:val="005C4FAA"/>
    <w:rsid w:val="005C7617"/>
    <w:rsid w:val="005D10F4"/>
    <w:rsid w:val="005D1895"/>
    <w:rsid w:val="005D1CF2"/>
    <w:rsid w:val="005D2D41"/>
    <w:rsid w:val="005D41C1"/>
    <w:rsid w:val="005D5B90"/>
    <w:rsid w:val="005E3280"/>
    <w:rsid w:val="005E350A"/>
    <w:rsid w:val="005E4EA4"/>
    <w:rsid w:val="005F1266"/>
    <w:rsid w:val="005F2B04"/>
    <w:rsid w:val="005F429A"/>
    <w:rsid w:val="00602365"/>
    <w:rsid w:val="00602E20"/>
    <w:rsid w:val="0060367D"/>
    <w:rsid w:val="006059CB"/>
    <w:rsid w:val="00606160"/>
    <w:rsid w:val="00606632"/>
    <w:rsid w:val="006143AB"/>
    <w:rsid w:val="0062047D"/>
    <w:rsid w:val="006220A8"/>
    <w:rsid w:val="00623E4E"/>
    <w:rsid w:val="006246C6"/>
    <w:rsid w:val="00630C27"/>
    <w:rsid w:val="00632374"/>
    <w:rsid w:val="00633B56"/>
    <w:rsid w:val="00634B1F"/>
    <w:rsid w:val="00635CBF"/>
    <w:rsid w:val="00642C6E"/>
    <w:rsid w:val="0064686D"/>
    <w:rsid w:val="00647CAC"/>
    <w:rsid w:val="006558B3"/>
    <w:rsid w:val="006623E9"/>
    <w:rsid w:val="00665B68"/>
    <w:rsid w:val="0067621E"/>
    <w:rsid w:val="0068331D"/>
    <w:rsid w:val="00684B56"/>
    <w:rsid w:val="00690B7E"/>
    <w:rsid w:val="006919B5"/>
    <w:rsid w:val="0069729E"/>
    <w:rsid w:val="00697B69"/>
    <w:rsid w:val="00697F6D"/>
    <w:rsid w:val="006A06D9"/>
    <w:rsid w:val="006A2C5D"/>
    <w:rsid w:val="006A30BF"/>
    <w:rsid w:val="006A3394"/>
    <w:rsid w:val="006A4389"/>
    <w:rsid w:val="006A4E5E"/>
    <w:rsid w:val="006A5DBF"/>
    <w:rsid w:val="006A67F6"/>
    <w:rsid w:val="006A7015"/>
    <w:rsid w:val="006A7438"/>
    <w:rsid w:val="006B24F4"/>
    <w:rsid w:val="006B669D"/>
    <w:rsid w:val="006C09B9"/>
    <w:rsid w:val="006C17A5"/>
    <w:rsid w:val="006D1799"/>
    <w:rsid w:val="006D2E43"/>
    <w:rsid w:val="006D3DB8"/>
    <w:rsid w:val="006D68A7"/>
    <w:rsid w:val="006F14DB"/>
    <w:rsid w:val="006F200F"/>
    <w:rsid w:val="006F47CE"/>
    <w:rsid w:val="006F4AAD"/>
    <w:rsid w:val="006F568F"/>
    <w:rsid w:val="00701743"/>
    <w:rsid w:val="0070724C"/>
    <w:rsid w:val="00710C18"/>
    <w:rsid w:val="00716F5C"/>
    <w:rsid w:val="007171CE"/>
    <w:rsid w:val="00733789"/>
    <w:rsid w:val="007341E4"/>
    <w:rsid w:val="0073451D"/>
    <w:rsid w:val="0073585A"/>
    <w:rsid w:val="0073665C"/>
    <w:rsid w:val="00741B0A"/>
    <w:rsid w:val="00745DAA"/>
    <w:rsid w:val="00747E6A"/>
    <w:rsid w:val="00750625"/>
    <w:rsid w:val="00750A47"/>
    <w:rsid w:val="00753359"/>
    <w:rsid w:val="0075555F"/>
    <w:rsid w:val="00761B67"/>
    <w:rsid w:val="00763CF1"/>
    <w:rsid w:val="0076520B"/>
    <w:rsid w:val="0076614D"/>
    <w:rsid w:val="00777E47"/>
    <w:rsid w:val="0078098B"/>
    <w:rsid w:val="00780AD5"/>
    <w:rsid w:val="0078131B"/>
    <w:rsid w:val="00781E5E"/>
    <w:rsid w:val="00787B4F"/>
    <w:rsid w:val="0079189D"/>
    <w:rsid w:val="00791A94"/>
    <w:rsid w:val="007946C6"/>
    <w:rsid w:val="00794DCC"/>
    <w:rsid w:val="00794FA4"/>
    <w:rsid w:val="00795946"/>
    <w:rsid w:val="00796C66"/>
    <w:rsid w:val="007B00ED"/>
    <w:rsid w:val="007B462E"/>
    <w:rsid w:val="007B5A2F"/>
    <w:rsid w:val="007C2C2D"/>
    <w:rsid w:val="007C6081"/>
    <w:rsid w:val="007D62A6"/>
    <w:rsid w:val="007D6374"/>
    <w:rsid w:val="007D792E"/>
    <w:rsid w:val="007E42D1"/>
    <w:rsid w:val="007E674D"/>
    <w:rsid w:val="007F38AF"/>
    <w:rsid w:val="008019A7"/>
    <w:rsid w:val="00802004"/>
    <w:rsid w:val="008022F6"/>
    <w:rsid w:val="00803203"/>
    <w:rsid w:val="00820A50"/>
    <w:rsid w:val="0082545A"/>
    <w:rsid w:val="008277AE"/>
    <w:rsid w:val="008277BE"/>
    <w:rsid w:val="008332F7"/>
    <w:rsid w:val="008347A4"/>
    <w:rsid w:val="008348A1"/>
    <w:rsid w:val="008354F2"/>
    <w:rsid w:val="00840515"/>
    <w:rsid w:val="00841342"/>
    <w:rsid w:val="00844AE3"/>
    <w:rsid w:val="00860779"/>
    <w:rsid w:val="008616D3"/>
    <w:rsid w:val="00861BE1"/>
    <w:rsid w:val="00864829"/>
    <w:rsid w:val="00864BC8"/>
    <w:rsid w:val="00871250"/>
    <w:rsid w:val="008712E8"/>
    <w:rsid w:val="0087219C"/>
    <w:rsid w:val="00881EC8"/>
    <w:rsid w:val="00882EFC"/>
    <w:rsid w:val="00883245"/>
    <w:rsid w:val="00886000"/>
    <w:rsid w:val="008878F0"/>
    <w:rsid w:val="00893911"/>
    <w:rsid w:val="0089463B"/>
    <w:rsid w:val="008979E8"/>
    <w:rsid w:val="008A1E9F"/>
    <w:rsid w:val="008A2C78"/>
    <w:rsid w:val="008A4CDD"/>
    <w:rsid w:val="008B2CAA"/>
    <w:rsid w:val="008B523D"/>
    <w:rsid w:val="008B79F1"/>
    <w:rsid w:val="008C120E"/>
    <w:rsid w:val="008C27ED"/>
    <w:rsid w:val="008C517F"/>
    <w:rsid w:val="008D014F"/>
    <w:rsid w:val="008D4CCC"/>
    <w:rsid w:val="008D5F20"/>
    <w:rsid w:val="008E1163"/>
    <w:rsid w:val="008E1C54"/>
    <w:rsid w:val="008E2119"/>
    <w:rsid w:val="008F032D"/>
    <w:rsid w:val="008F0F0F"/>
    <w:rsid w:val="008F21F5"/>
    <w:rsid w:val="008F304B"/>
    <w:rsid w:val="008F359C"/>
    <w:rsid w:val="008F40FC"/>
    <w:rsid w:val="009017F2"/>
    <w:rsid w:val="009024ED"/>
    <w:rsid w:val="00904505"/>
    <w:rsid w:val="009047A0"/>
    <w:rsid w:val="00905536"/>
    <w:rsid w:val="00912559"/>
    <w:rsid w:val="00915101"/>
    <w:rsid w:val="0091602A"/>
    <w:rsid w:val="0091740E"/>
    <w:rsid w:val="00922474"/>
    <w:rsid w:val="0093071D"/>
    <w:rsid w:val="00930BD7"/>
    <w:rsid w:val="00932311"/>
    <w:rsid w:val="00936BE2"/>
    <w:rsid w:val="00940F9E"/>
    <w:rsid w:val="00951164"/>
    <w:rsid w:val="00955EA6"/>
    <w:rsid w:val="0096150F"/>
    <w:rsid w:val="009621B0"/>
    <w:rsid w:val="00963EBF"/>
    <w:rsid w:val="009665AD"/>
    <w:rsid w:val="00980BEA"/>
    <w:rsid w:val="009833CD"/>
    <w:rsid w:val="00983D87"/>
    <w:rsid w:val="0098723F"/>
    <w:rsid w:val="00993061"/>
    <w:rsid w:val="0099709B"/>
    <w:rsid w:val="009A2D16"/>
    <w:rsid w:val="009A5DF9"/>
    <w:rsid w:val="009A6F1D"/>
    <w:rsid w:val="009A749E"/>
    <w:rsid w:val="009B0050"/>
    <w:rsid w:val="009B1A9B"/>
    <w:rsid w:val="009B290D"/>
    <w:rsid w:val="009B30B5"/>
    <w:rsid w:val="009C041F"/>
    <w:rsid w:val="009C5CEF"/>
    <w:rsid w:val="009D02B3"/>
    <w:rsid w:val="009D7D42"/>
    <w:rsid w:val="009E742E"/>
    <w:rsid w:val="009F3098"/>
    <w:rsid w:val="009F7702"/>
    <w:rsid w:val="00A001E3"/>
    <w:rsid w:val="00A1145A"/>
    <w:rsid w:val="00A22779"/>
    <w:rsid w:val="00A250DD"/>
    <w:rsid w:val="00A34E42"/>
    <w:rsid w:val="00A364F8"/>
    <w:rsid w:val="00A37B5C"/>
    <w:rsid w:val="00A43D97"/>
    <w:rsid w:val="00A545C2"/>
    <w:rsid w:val="00A57C2A"/>
    <w:rsid w:val="00A60269"/>
    <w:rsid w:val="00A60880"/>
    <w:rsid w:val="00A66A52"/>
    <w:rsid w:val="00A66F5A"/>
    <w:rsid w:val="00A672AD"/>
    <w:rsid w:val="00A70FD0"/>
    <w:rsid w:val="00A73AA1"/>
    <w:rsid w:val="00A74B30"/>
    <w:rsid w:val="00A75341"/>
    <w:rsid w:val="00A77732"/>
    <w:rsid w:val="00A77B16"/>
    <w:rsid w:val="00A77C56"/>
    <w:rsid w:val="00A83B47"/>
    <w:rsid w:val="00A8583C"/>
    <w:rsid w:val="00A8691F"/>
    <w:rsid w:val="00A86F14"/>
    <w:rsid w:val="00A9163A"/>
    <w:rsid w:val="00AA6422"/>
    <w:rsid w:val="00AA651F"/>
    <w:rsid w:val="00AA6B9B"/>
    <w:rsid w:val="00AA7B16"/>
    <w:rsid w:val="00AA7E54"/>
    <w:rsid w:val="00AB1D60"/>
    <w:rsid w:val="00AB23EC"/>
    <w:rsid w:val="00AB2B9A"/>
    <w:rsid w:val="00AC2E7B"/>
    <w:rsid w:val="00AC30BF"/>
    <w:rsid w:val="00AC4707"/>
    <w:rsid w:val="00AC5708"/>
    <w:rsid w:val="00AD1799"/>
    <w:rsid w:val="00AD3E7D"/>
    <w:rsid w:val="00AE22CF"/>
    <w:rsid w:val="00AE301A"/>
    <w:rsid w:val="00AE61ED"/>
    <w:rsid w:val="00AF67D6"/>
    <w:rsid w:val="00AF7CD8"/>
    <w:rsid w:val="00B01159"/>
    <w:rsid w:val="00B026ED"/>
    <w:rsid w:val="00B0726D"/>
    <w:rsid w:val="00B12956"/>
    <w:rsid w:val="00B1670F"/>
    <w:rsid w:val="00B20B29"/>
    <w:rsid w:val="00B26B98"/>
    <w:rsid w:val="00B314FD"/>
    <w:rsid w:val="00B32A21"/>
    <w:rsid w:val="00B37492"/>
    <w:rsid w:val="00B406E3"/>
    <w:rsid w:val="00B43666"/>
    <w:rsid w:val="00B44D23"/>
    <w:rsid w:val="00B458CB"/>
    <w:rsid w:val="00B45B27"/>
    <w:rsid w:val="00B60FC8"/>
    <w:rsid w:val="00B65680"/>
    <w:rsid w:val="00B70927"/>
    <w:rsid w:val="00B75536"/>
    <w:rsid w:val="00B77AB3"/>
    <w:rsid w:val="00B800BC"/>
    <w:rsid w:val="00B902EE"/>
    <w:rsid w:val="00B932FA"/>
    <w:rsid w:val="00B94167"/>
    <w:rsid w:val="00B9483D"/>
    <w:rsid w:val="00BA0992"/>
    <w:rsid w:val="00BA1466"/>
    <w:rsid w:val="00BA62E3"/>
    <w:rsid w:val="00BB0429"/>
    <w:rsid w:val="00BB1039"/>
    <w:rsid w:val="00BB19D5"/>
    <w:rsid w:val="00BB4FFE"/>
    <w:rsid w:val="00BB7C9F"/>
    <w:rsid w:val="00BC053B"/>
    <w:rsid w:val="00BC30F5"/>
    <w:rsid w:val="00BC39CE"/>
    <w:rsid w:val="00BC464F"/>
    <w:rsid w:val="00BC5735"/>
    <w:rsid w:val="00BC6F9C"/>
    <w:rsid w:val="00BD2E7D"/>
    <w:rsid w:val="00BD5A9C"/>
    <w:rsid w:val="00BD5EFA"/>
    <w:rsid w:val="00BD6A65"/>
    <w:rsid w:val="00BE5449"/>
    <w:rsid w:val="00BE63FA"/>
    <w:rsid w:val="00BE70C7"/>
    <w:rsid w:val="00BE741F"/>
    <w:rsid w:val="00BE7941"/>
    <w:rsid w:val="00C0124C"/>
    <w:rsid w:val="00C0564E"/>
    <w:rsid w:val="00C075F6"/>
    <w:rsid w:val="00C20141"/>
    <w:rsid w:val="00C21384"/>
    <w:rsid w:val="00C21AC4"/>
    <w:rsid w:val="00C25FDA"/>
    <w:rsid w:val="00C26436"/>
    <w:rsid w:val="00C26E24"/>
    <w:rsid w:val="00C30394"/>
    <w:rsid w:val="00C31ABA"/>
    <w:rsid w:val="00C3246D"/>
    <w:rsid w:val="00C34D71"/>
    <w:rsid w:val="00C3518B"/>
    <w:rsid w:val="00C4104F"/>
    <w:rsid w:val="00C4370B"/>
    <w:rsid w:val="00C439E3"/>
    <w:rsid w:val="00C43DD6"/>
    <w:rsid w:val="00C46630"/>
    <w:rsid w:val="00C46FE0"/>
    <w:rsid w:val="00C4765F"/>
    <w:rsid w:val="00C54371"/>
    <w:rsid w:val="00C54BDC"/>
    <w:rsid w:val="00C631C2"/>
    <w:rsid w:val="00C70BC4"/>
    <w:rsid w:val="00C74A07"/>
    <w:rsid w:val="00C8004E"/>
    <w:rsid w:val="00C800E6"/>
    <w:rsid w:val="00C805CF"/>
    <w:rsid w:val="00C84860"/>
    <w:rsid w:val="00C85864"/>
    <w:rsid w:val="00C8664D"/>
    <w:rsid w:val="00C908BB"/>
    <w:rsid w:val="00CA05B4"/>
    <w:rsid w:val="00CA0F0B"/>
    <w:rsid w:val="00CA37B0"/>
    <w:rsid w:val="00CA5E83"/>
    <w:rsid w:val="00CB1DC0"/>
    <w:rsid w:val="00CB3C50"/>
    <w:rsid w:val="00CB460E"/>
    <w:rsid w:val="00CB4919"/>
    <w:rsid w:val="00CB5A14"/>
    <w:rsid w:val="00CB5AB9"/>
    <w:rsid w:val="00CC07BA"/>
    <w:rsid w:val="00CC3E83"/>
    <w:rsid w:val="00CC5071"/>
    <w:rsid w:val="00CC57E4"/>
    <w:rsid w:val="00CC66F8"/>
    <w:rsid w:val="00CD0BBC"/>
    <w:rsid w:val="00CD11BE"/>
    <w:rsid w:val="00CD5FE4"/>
    <w:rsid w:val="00CE1EEA"/>
    <w:rsid w:val="00CE20BF"/>
    <w:rsid w:val="00CE34D0"/>
    <w:rsid w:val="00CE4B0E"/>
    <w:rsid w:val="00CE4CAA"/>
    <w:rsid w:val="00CE70F1"/>
    <w:rsid w:val="00CF4B8B"/>
    <w:rsid w:val="00D03BED"/>
    <w:rsid w:val="00D0761C"/>
    <w:rsid w:val="00D07C69"/>
    <w:rsid w:val="00D1041E"/>
    <w:rsid w:val="00D117B4"/>
    <w:rsid w:val="00D14802"/>
    <w:rsid w:val="00D14AFA"/>
    <w:rsid w:val="00D17064"/>
    <w:rsid w:val="00D25EB0"/>
    <w:rsid w:val="00D27B5B"/>
    <w:rsid w:val="00D33766"/>
    <w:rsid w:val="00D33DB1"/>
    <w:rsid w:val="00D35A85"/>
    <w:rsid w:val="00D438C3"/>
    <w:rsid w:val="00D56019"/>
    <w:rsid w:val="00D57CE0"/>
    <w:rsid w:val="00D60D39"/>
    <w:rsid w:val="00D6178E"/>
    <w:rsid w:val="00D66B69"/>
    <w:rsid w:val="00D66EAD"/>
    <w:rsid w:val="00D67C62"/>
    <w:rsid w:val="00D76AF6"/>
    <w:rsid w:val="00D76B14"/>
    <w:rsid w:val="00D7785C"/>
    <w:rsid w:val="00D77A7D"/>
    <w:rsid w:val="00D82CD6"/>
    <w:rsid w:val="00D93AE6"/>
    <w:rsid w:val="00D9439E"/>
    <w:rsid w:val="00DA28A4"/>
    <w:rsid w:val="00DA5F2E"/>
    <w:rsid w:val="00DB146F"/>
    <w:rsid w:val="00DB2A07"/>
    <w:rsid w:val="00DB4577"/>
    <w:rsid w:val="00DB4D72"/>
    <w:rsid w:val="00DB6047"/>
    <w:rsid w:val="00DB62B5"/>
    <w:rsid w:val="00DB7E40"/>
    <w:rsid w:val="00DC0C18"/>
    <w:rsid w:val="00DC28EA"/>
    <w:rsid w:val="00DC3936"/>
    <w:rsid w:val="00DD289C"/>
    <w:rsid w:val="00DD336D"/>
    <w:rsid w:val="00DD51AB"/>
    <w:rsid w:val="00DD684B"/>
    <w:rsid w:val="00DD7388"/>
    <w:rsid w:val="00DE1A5C"/>
    <w:rsid w:val="00DE3C5A"/>
    <w:rsid w:val="00DF330B"/>
    <w:rsid w:val="00DF4ECC"/>
    <w:rsid w:val="00DF6192"/>
    <w:rsid w:val="00E03D15"/>
    <w:rsid w:val="00E04BA4"/>
    <w:rsid w:val="00E065B2"/>
    <w:rsid w:val="00E24B0F"/>
    <w:rsid w:val="00E25058"/>
    <w:rsid w:val="00E25F6A"/>
    <w:rsid w:val="00E307DA"/>
    <w:rsid w:val="00E31805"/>
    <w:rsid w:val="00E347BC"/>
    <w:rsid w:val="00E359E9"/>
    <w:rsid w:val="00E35F11"/>
    <w:rsid w:val="00E43A27"/>
    <w:rsid w:val="00E44A10"/>
    <w:rsid w:val="00E51C93"/>
    <w:rsid w:val="00E53880"/>
    <w:rsid w:val="00E53F7F"/>
    <w:rsid w:val="00E5653D"/>
    <w:rsid w:val="00E56E37"/>
    <w:rsid w:val="00E623BC"/>
    <w:rsid w:val="00E6251D"/>
    <w:rsid w:val="00E650F2"/>
    <w:rsid w:val="00E66512"/>
    <w:rsid w:val="00E670C3"/>
    <w:rsid w:val="00E7140B"/>
    <w:rsid w:val="00E74C3A"/>
    <w:rsid w:val="00E7579F"/>
    <w:rsid w:val="00E81412"/>
    <w:rsid w:val="00E82523"/>
    <w:rsid w:val="00E82BF0"/>
    <w:rsid w:val="00E857D7"/>
    <w:rsid w:val="00E863FC"/>
    <w:rsid w:val="00E91184"/>
    <w:rsid w:val="00E92110"/>
    <w:rsid w:val="00E92EF0"/>
    <w:rsid w:val="00E945D6"/>
    <w:rsid w:val="00E95687"/>
    <w:rsid w:val="00E96B53"/>
    <w:rsid w:val="00E97078"/>
    <w:rsid w:val="00E97D48"/>
    <w:rsid w:val="00EA5ACF"/>
    <w:rsid w:val="00EA6F21"/>
    <w:rsid w:val="00EB0EB6"/>
    <w:rsid w:val="00EB72E7"/>
    <w:rsid w:val="00EC0219"/>
    <w:rsid w:val="00EC1C2F"/>
    <w:rsid w:val="00ED01AA"/>
    <w:rsid w:val="00EE0580"/>
    <w:rsid w:val="00EE0E9A"/>
    <w:rsid w:val="00EF1728"/>
    <w:rsid w:val="00EF1F61"/>
    <w:rsid w:val="00EF2B62"/>
    <w:rsid w:val="00EF37A9"/>
    <w:rsid w:val="00EF3854"/>
    <w:rsid w:val="00EF464A"/>
    <w:rsid w:val="00EF500F"/>
    <w:rsid w:val="00F01835"/>
    <w:rsid w:val="00F02342"/>
    <w:rsid w:val="00F0353F"/>
    <w:rsid w:val="00F03BD2"/>
    <w:rsid w:val="00F05543"/>
    <w:rsid w:val="00F0620B"/>
    <w:rsid w:val="00F15013"/>
    <w:rsid w:val="00F150D3"/>
    <w:rsid w:val="00F15425"/>
    <w:rsid w:val="00F15A56"/>
    <w:rsid w:val="00F15DC5"/>
    <w:rsid w:val="00F302DB"/>
    <w:rsid w:val="00F312E6"/>
    <w:rsid w:val="00F359DA"/>
    <w:rsid w:val="00F35A87"/>
    <w:rsid w:val="00F40AB5"/>
    <w:rsid w:val="00F44BBB"/>
    <w:rsid w:val="00F45169"/>
    <w:rsid w:val="00F5058D"/>
    <w:rsid w:val="00F50976"/>
    <w:rsid w:val="00F553BE"/>
    <w:rsid w:val="00F557EE"/>
    <w:rsid w:val="00F62A3B"/>
    <w:rsid w:val="00F63510"/>
    <w:rsid w:val="00F66959"/>
    <w:rsid w:val="00F7057E"/>
    <w:rsid w:val="00F73EF1"/>
    <w:rsid w:val="00F74F1C"/>
    <w:rsid w:val="00F771E3"/>
    <w:rsid w:val="00F77E0C"/>
    <w:rsid w:val="00F848BC"/>
    <w:rsid w:val="00F84B66"/>
    <w:rsid w:val="00F85BDA"/>
    <w:rsid w:val="00F872AB"/>
    <w:rsid w:val="00F87C71"/>
    <w:rsid w:val="00F94468"/>
    <w:rsid w:val="00F965EE"/>
    <w:rsid w:val="00F967FD"/>
    <w:rsid w:val="00F97EF8"/>
    <w:rsid w:val="00FA4B17"/>
    <w:rsid w:val="00FB433A"/>
    <w:rsid w:val="00FD5F82"/>
    <w:rsid w:val="00FE00A6"/>
    <w:rsid w:val="00FE0FF7"/>
    <w:rsid w:val="00FE79BA"/>
    <w:rsid w:val="00FF0219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908B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rsid w:val="00C908BB"/>
    <w:pPr>
      <w:widowControl w:val="0"/>
      <w:autoSpaceDE w:val="0"/>
    </w:pPr>
    <w:rPr>
      <w:rFonts w:eastAsia="Calibri"/>
      <w:sz w:val="24"/>
      <w:szCs w:val="24"/>
      <w:lang w:eastAsia="ar-SA"/>
    </w:rPr>
  </w:style>
  <w:style w:type="paragraph" w:customStyle="1" w:styleId="Style12">
    <w:name w:val="Style12"/>
    <w:basedOn w:val="a"/>
    <w:rsid w:val="00C908BB"/>
    <w:pPr>
      <w:widowControl w:val="0"/>
      <w:autoSpaceDE w:val="0"/>
    </w:pPr>
    <w:rPr>
      <w:rFonts w:eastAsia="Calibri"/>
      <w:sz w:val="24"/>
      <w:szCs w:val="24"/>
      <w:lang w:eastAsia="ar-SA"/>
    </w:rPr>
  </w:style>
  <w:style w:type="character" w:customStyle="1" w:styleId="FontStyle18">
    <w:name w:val="Font Style18"/>
    <w:rsid w:val="00C908BB"/>
    <w:rPr>
      <w:rFonts w:ascii="Times New Roman" w:hAnsi="Times New Roman"/>
      <w:sz w:val="22"/>
    </w:rPr>
  </w:style>
  <w:style w:type="character" w:customStyle="1" w:styleId="FontStyle19">
    <w:name w:val="Font Style19"/>
    <w:rsid w:val="00C908BB"/>
    <w:rPr>
      <w:rFonts w:ascii="Times New Roman" w:hAnsi="Times New Roman"/>
      <w:i/>
      <w:sz w:val="22"/>
    </w:rPr>
  </w:style>
  <w:style w:type="paragraph" w:styleId="a3">
    <w:name w:val="Normal (Web)"/>
    <w:basedOn w:val="a"/>
    <w:rsid w:val="00C908BB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Normal">
    <w:name w:val="ConsNormal"/>
    <w:rsid w:val="00955E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2020-10-19T06:44:00Z</cp:lastPrinted>
  <dcterms:created xsi:type="dcterms:W3CDTF">2020-10-12T05:22:00Z</dcterms:created>
  <dcterms:modified xsi:type="dcterms:W3CDTF">2020-10-19T06:47:00Z</dcterms:modified>
</cp:coreProperties>
</file>